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57726B72"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4355F8">
        <w:rPr>
          <w:rFonts w:ascii="HG丸ｺﾞｼｯｸM-PRO" w:eastAsia="HG丸ｺﾞｼｯｸM-PRO" w:hAnsi="HG丸ｺﾞｼｯｸM-PRO" w:hint="eastAsia"/>
          <w:b/>
          <w:bCs/>
          <w:sz w:val="40"/>
          <w:szCs w:val="44"/>
        </w:rPr>
        <w:t>管理栄養士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2977"/>
      </w:tblGrid>
      <w:tr w:rsidR="00501E99" w14:paraId="48F58011" w14:textId="77777777" w:rsidTr="001F2C26">
        <w:tc>
          <w:tcPr>
            <w:tcW w:w="1678" w:type="dxa"/>
          </w:tcPr>
          <w:p w14:paraId="3D22F35B" w14:textId="64A36C85" w:rsidR="00501E99" w:rsidRDefault="00501E99"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希望試験方法</w:t>
            </w:r>
          </w:p>
        </w:tc>
        <w:tc>
          <w:tcPr>
            <w:tcW w:w="2977" w:type="dxa"/>
          </w:tcPr>
          <w:p w14:paraId="1A4C8AC1" w14:textId="4897AC38" w:rsidR="00501E99" w:rsidRPr="001F2C26" w:rsidRDefault="001F2C26" w:rsidP="001F2C26">
            <w:pPr>
              <w:ind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F2C26">
              <w:rPr>
                <w:rFonts w:ascii="HG丸ｺﾞｼｯｸM-PRO" w:eastAsia="HG丸ｺﾞｼｯｸM-PRO" w:hAnsi="HG丸ｺﾞｼｯｸM-PRO" w:hint="eastAsia"/>
              </w:rPr>
              <w:t>WEB　　　□対面</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EA18D9"/>
    <w:multiLevelType w:val="hybridMultilevel"/>
    <w:tmpl w:val="F98887B6"/>
    <w:lvl w:ilvl="0" w:tplc="8A3CA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5"/>
  </w:num>
  <w:num w:numId="3" w16cid:durableId="577785312">
    <w:abstractNumId w:val="4"/>
  </w:num>
  <w:num w:numId="4" w16cid:durableId="1327322975">
    <w:abstractNumId w:val="2"/>
  </w:num>
  <w:num w:numId="5" w16cid:durableId="1545217014">
    <w:abstractNumId w:val="1"/>
  </w:num>
  <w:num w:numId="6" w16cid:durableId="229926767">
    <w:abstractNumId w:val="7"/>
  </w:num>
  <w:num w:numId="7" w16cid:durableId="343750314">
    <w:abstractNumId w:val="6"/>
  </w:num>
  <w:num w:numId="8" w16cid:durableId="206316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94196"/>
    <w:rsid w:val="001E49FD"/>
    <w:rsid w:val="001F2C26"/>
    <w:rsid w:val="00240F15"/>
    <w:rsid w:val="002C3A45"/>
    <w:rsid w:val="002F70E6"/>
    <w:rsid w:val="00300144"/>
    <w:rsid w:val="00315D75"/>
    <w:rsid w:val="00326151"/>
    <w:rsid w:val="003334C7"/>
    <w:rsid w:val="0034085A"/>
    <w:rsid w:val="00392E04"/>
    <w:rsid w:val="003C016F"/>
    <w:rsid w:val="003C32CE"/>
    <w:rsid w:val="0040392A"/>
    <w:rsid w:val="0041788C"/>
    <w:rsid w:val="004232F0"/>
    <w:rsid w:val="004355F8"/>
    <w:rsid w:val="00435D25"/>
    <w:rsid w:val="00452852"/>
    <w:rsid w:val="0046104A"/>
    <w:rsid w:val="00474015"/>
    <w:rsid w:val="004B5C4E"/>
    <w:rsid w:val="004C0BE8"/>
    <w:rsid w:val="004C4804"/>
    <w:rsid w:val="004F6BDD"/>
    <w:rsid w:val="00500CCC"/>
    <w:rsid w:val="00501E99"/>
    <w:rsid w:val="00520D7E"/>
    <w:rsid w:val="00597CB0"/>
    <w:rsid w:val="005A30EE"/>
    <w:rsid w:val="005A788F"/>
    <w:rsid w:val="005D76BB"/>
    <w:rsid w:val="005E1817"/>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C6947"/>
    <w:rsid w:val="007D359C"/>
    <w:rsid w:val="007D67CC"/>
    <w:rsid w:val="00827EF8"/>
    <w:rsid w:val="0083511F"/>
    <w:rsid w:val="008435E2"/>
    <w:rsid w:val="00856EF2"/>
    <w:rsid w:val="00884E52"/>
    <w:rsid w:val="0089519A"/>
    <w:rsid w:val="008A5454"/>
    <w:rsid w:val="008B1563"/>
    <w:rsid w:val="008B3215"/>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2025-08-07T08:02:00Z</dcterms:created>
  <dcterms:modified xsi:type="dcterms:W3CDTF">2025-08-07T08:02:00Z</dcterms:modified>
</cp:coreProperties>
</file>